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A9C2" w14:textId="7E55A0EC" w:rsidR="00E23409" w:rsidRPr="008F00EA" w:rsidRDefault="00A35D27" w:rsidP="00CE63E7">
      <w:pPr>
        <w:jc w:val="both"/>
        <w:rPr>
          <w:sz w:val="22"/>
          <w:lang w:eastAsia="hu-HU"/>
        </w:rPr>
      </w:pPr>
      <w:r w:rsidRPr="008F00EA">
        <w:rPr>
          <w:noProof/>
          <w:sz w:val="22"/>
          <w:lang w:eastAsia="hu-HU"/>
        </w:rPr>
        <w:drawing>
          <wp:anchor distT="0" distB="0" distL="114300" distR="114300" simplePos="0" relativeHeight="251658240" behindDoc="0" locked="0" layoutInCell="1" allowOverlap="1" wp14:anchorId="148CD702" wp14:editId="2BB02AC8">
            <wp:simplePos x="899160" y="449580"/>
            <wp:positionH relativeFrom="margin">
              <wp:align>left</wp:align>
            </wp:positionH>
            <wp:positionV relativeFrom="margin">
              <wp:align>top</wp:align>
            </wp:positionV>
            <wp:extent cx="822960" cy="9582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komp_logo_white_1x1 másolat_FAR-ba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14" t="17843" r="21283" b="20408"/>
                    <a:stretch/>
                  </pic:blipFill>
                  <pic:spPr bwMode="auto">
                    <a:xfrm>
                      <a:off x="0" y="0"/>
                      <a:ext cx="844237" cy="98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B4F38" w14:textId="77777777" w:rsidR="00E23409" w:rsidRPr="008F00EA" w:rsidRDefault="00893F91" w:rsidP="00CE63E7">
      <w:pPr>
        <w:pStyle w:val="lfej1"/>
        <w:jc w:val="center"/>
        <w:rPr>
          <w:rFonts w:ascii="Times New Roman" w:eastAsia="Times New Roman" w:hAnsi="Times New Roman" w:cs="Times New Roman"/>
          <w:b/>
          <w:color w:val="auto"/>
          <w:lang w:eastAsia="hu-HU"/>
        </w:rPr>
      </w:pPr>
      <w:r w:rsidRPr="008F00EA">
        <w:rPr>
          <w:rFonts w:ascii="Times New Roman" w:eastAsia="Times New Roman" w:hAnsi="Times New Roman" w:cs="Times New Roman"/>
          <w:b/>
          <w:color w:val="auto"/>
          <w:lang w:eastAsia="hu-HU"/>
        </w:rPr>
        <w:t>Magyar Komplex Pszichoterápiás Egyesület</w:t>
      </w:r>
    </w:p>
    <w:p w14:paraId="22BAE5B9" w14:textId="77777777" w:rsidR="00893F91" w:rsidRPr="008F00EA" w:rsidRDefault="00893F91" w:rsidP="00CE63E7">
      <w:pPr>
        <w:suppressAutoHyphens w:val="0"/>
        <w:jc w:val="center"/>
        <w:rPr>
          <w:rFonts w:eastAsia="Times New Roman"/>
          <w:sz w:val="22"/>
          <w:lang w:eastAsia="hu-HU"/>
        </w:rPr>
      </w:pPr>
      <w:r w:rsidRPr="008F00EA">
        <w:rPr>
          <w:rFonts w:eastAsia="Times New Roman"/>
          <w:sz w:val="22"/>
          <w:lang w:eastAsia="hu-HU"/>
        </w:rPr>
        <w:t>1094 Budapest</w:t>
      </w:r>
      <w:r w:rsidR="00493711" w:rsidRPr="008F00EA">
        <w:rPr>
          <w:rFonts w:eastAsia="Times New Roman"/>
          <w:sz w:val="22"/>
          <w:lang w:eastAsia="hu-HU"/>
        </w:rPr>
        <w:t>,</w:t>
      </w:r>
      <w:r w:rsidRPr="008F00EA">
        <w:rPr>
          <w:rFonts w:eastAsia="Times New Roman"/>
          <w:sz w:val="22"/>
          <w:lang w:eastAsia="hu-HU"/>
        </w:rPr>
        <w:t xml:space="preserve"> Soroksári út 20/b</w:t>
      </w:r>
    </w:p>
    <w:p w14:paraId="770B9D88" w14:textId="77777777" w:rsidR="00493711" w:rsidRPr="008F00EA" w:rsidRDefault="00E23409" w:rsidP="00CE63E7">
      <w:pPr>
        <w:pStyle w:val="lfej1"/>
        <w:pBdr>
          <w:bottom w:val="single" w:sz="4" w:space="1" w:color="00000A"/>
        </w:pBdr>
        <w:jc w:val="center"/>
        <w:rPr>
          <w:rFonts w:ascii="Times New Roman" w:eastAsia="Times New Roman" w:hAnsi="Times New Roman" w:cs="Times New Roman"/>
          <w:color w:val="auto"/>
          <w:lang w:eastAsia="hu-HU"/>
        </w:rPr>
      </w:pPr>
      <w:r w:rsidRPr="008F00EA">
        <w:rPr>
          <w:rFonts w:ascii="Times New Roman" w:eastAsia="Times New Roman" w:hAnsi="Times New Roman" w:cs="Times New Roman"/>
          <w:color w:val="auto"/>
          <w:lang w:eastAsia="hu-HU"/>
        </w:rPr>
        <w:t xml:space="preserve">E-mail: </w:t>
      </w:r>
      <w:r w:rsidR="00893F91" w:rsidRPr="008F00EA">
        <w:rPr>
          <w:rFonts w:ascii="Times New Roman" w:eastAsia="Times New Roman" w:hAnsi="Times New Roman" w:cs="Times New Roman"/>
          <w:color w:val="auto"/>
          <w:lang w:eastAsia="hu-HU"/>
        </w:rPr>
        <w:t>info@makomp.hu</w:t>
      </w:r>
    </w:p>
    <w:p w14:paraId="13A75482" w14:textId="77777777" w:rsidR="009D791A" w:rsidRPr="008F00EA" w:rsidRDefault="009D791A" w:rsidP="00CE63E7">
      <w:pPr>
        <w:jc w:val="center"/>
        <w:rPr>
          <w:b/>
          <w:sz w:val="22"/>
        </w:rPr>
      </w:pPr>
    </w:p>
    <w:p w14:paraId="1561BA7F" w14:textId="77777777" w:rsidR="009D791A" w:rsidRPr="008F00EA" w:rsidRDefault="009D791A" w:rsidP="00CE63E7">
      <w:pPr>
        <w:jc w:val="center"/>
        <w:rPr>
          <w:b/>
          <w:sz w:val="22"/>
        </w:rPr>
      </w:pPr>
      <w:r w:rsidRPr="008F00EA">
        <w:rPr>
          <w:b/>
          <w:sz w:val="22"/>
        </w:rPr>
        <w:t>MEGHÍVÓ</w:t>
      </w:r>
    </w:p>
    <w:p w14:paraId="613C679C" w14:textId="77777777" w:rsidR="009D791A" w:rsidRPr="008F00EA" w:rsidRDefault="009D791A" w:rsidP="00CE63E7">
      <w:pPr>
        <w:jc w:val="both"/>
        <w:rPr>
          <w:b/>
          <w:sz w:val="22"/>
        </w:rPr>
      </w:pPr>
    </w:p>
    <w:p w14:paraId="655FC4D4" w14:textId="77777777" w:rsidR="009D791A" w:rsidRPr="008F00EA" w:rsidRDefault="009D791A" w:rsidP="00CE63E7">
      <w:pPr>
        <w:jc w:val="center"/>
        <w:rPr>
          <w:b/>
          <w:sz w:val="22"/>
        </w:rPr>
      </w:pPr>
      <w:r w:rsidRPr="008F00EA">
        <w:rPr>
          <w:b/>
          <w:sz w:val="22"/>
        </w:rPr>
        <w:t xml:space="preserve">A </w:t>
      </w:r>
      <w:r w:rsidRPr="008F00EA">
        <w:rPr>
          <w:b/>
          <w:bCs/>
          <w:sz w:val="22"/>
        </w:rPr>
        <w:t>Magyar Komplex Pszichoterápiás Egyesület</w:t>
      </w:r>
      <w:r w:rsidRPr="008F00EA">
        <w:rPr>
          <w:b/>
          <w:i/>
          <w:sz w:val="22"/>
        </w:rPr>
        <w:t xml:space="preserve"> </w:t>
      </w:r>
      <w:r w:rsidRPr="008F00EA">
        <w:rPr>
          <w:b/>
          <w:sz w:val="22"/>
        </w:rPr>
        <w:t>közgyűlésére</w:t>
      </w:r>
    </w:p>
    <w:p w14:paraId="260EEE35" w14:textId="77777777" w:rsidR="00FC39E9" w:rsidRPr="008F00EA" w:rsidRDefault="00FC39E9" w:rsidP="00CE63E7">
      <w:pPr>
        <w:jc w:val="both"/>
        <w:rPr>
          <w:sz w:val="22"/>
        </w:rPr>
      </w:pPr>
    </w:p>
    <w:p w14:paraId="25D51E07" w14:textId="77777777" w:rsidR="00333DBE" w:rsidRPr="008F00EA" w:rsidRDefault="00333DBE" w:rsidP="00CE63E7">
      <w:pPr>
        <w:jc w:val="both"/>
        <w:rPr>
          <w:sz w:val="22"/>
        </w:rPr>
      </w:pPr>
    </w:p>
    <w:p w14:paraId="7BEDC3E9" w14:textId="77777777" w:rsidR="009D791A" w:rsidRPr="008F00EA" w:rsidRDefault="009D791A" w:rsidP="00CE63E7">
      <w:pPr>
        <w:jc w:val="both"/>
        <w:rPr>
          <w:sz w:val="22"/>
        </w:rPr>
      </w:pPr>
      <w:r w:rsidRPr="008F00EA">
        <w:rPr>
          <w:sz w:val="22"/>
        </w:rPr>
        <w:t>Tisztelt Egyesületi Tag!</w:t>
      </w:r>
    </w:p>
    <w:p w14:paraId="6B81CBE3" w14:textId="77777777" w:rsidR="009D791A" w:rsidRPr="008F00EA" w:rsidRDefault="009D791A" w:rsidP="00CE63E7">
      <w:pPr>
        <w:jc w:val="both"/>
        <w:rPr>
          <w:sz w:val="22"/>
        </w:rPr>
      </w:pPr>
    </w:p>
    <w:p w14:paraId="6D77A23F" w14:textId="0AA90EEB" w:rsidR="009D791A" w:rsidRPr="008F00EA" w:rsidRDefault="00896B18" w:rsidP="00CE63E7">
      <w:pPr>
        <w:jc w:val="both"/>
        <w:rPr>
          <w:sz w:val="22"/>
        </w:rPr>
      </w:pPr>
      <w:r>
        <w:rPr>
          <w:sz w:val="22"/>
        </w:rPr>
        <w:t xml:space="preserve">Tájékoztatom, hogy a Fővárosi Törvényszék </w:t>
      </w:r>
      <w:r w:rsidRPr="00896B18">
        <w:rPr>
          <w:sz w:val="22"/>
        </w:rPr>
        <w:t xml:space="preserve">83.Pk.60.568/2017/25. </w:t>
      </w:r>
      <w:r>
        <w:rPr>
          <w:sz w:val="22"/>
        </w:rPr>
        <w:t xml:space="preserve">sorszámú hiánypótlási felhívó végzésével felhívta az Egyesületet, hogy a 2026. május 12. és 16. napján megtartott közgyűlését ismételten hívja össze és a </w:t>
      </w:r>
      <w:r w:rsidRPr="00896B18">
        <w:rPr>
          <w:sz w:val="22"/>
        </w:rPr>
        <w:t>meghirdetett napirendi pontokat tárgyalja meg újra</w:t>
      </w:r>
      <w:r>
        <w:rPr>
          <w:sz w:val="22"/>
        </w:rPr>
        <w:t>. A korábbi közgyűlésekhez kapcsolódó előterjesztések</w:t>
      </w:r>
      <w:r w:rsidR="000878D4">
        <w:rPr>
          <w:sz w:val="22"/>
        </w:rPr>
        <w:t>et a tagok megkapták, a</w:t>
      </w:r>
      <w:r w:rsidR="001B0064">
        <w:rPr>
          <w:sz w:val="22"/>
        </w:rPr>
        <w:t>z</w:t>
      </w:r>
      <w:r w:rsidR="000878D4">
        <w:rPr>
          <w:sz w:val="22"/>
        </w:rPr>
        <w:t xml:space="preserve"> újonnan csatolt mellékleteket a meghívó tartalmazza. </w:t>
      </w:r>
      <w:r>
        <w:rPr>
          <w:sz w:val="22"/>
        </w:rPr>
        <w:t>Mindezek alapján a</w:t>
      </w:r>
      <w:r w:rsidR="009D791A" w:rsidRPr="008F00EA">
        <w:rPr>
          <w:sz w:val="22"/>
        </w:rPr>
        <w:t>z alábbiakban tájékoztatom a</w:t>
      </w:r>
      <w:r>
        <w:rPr>
          <w:sz w:val="22"/>
        </w:rPr>
        <w:t xml:space="preserve">z </w:t>
      </w:r>
      <w:r w:rsidRPr="000F1692">
        <w:rPr>
          <w:b/>
          <w:bCs/>
          <w:sz w:val="22"/>
        </w:rPr>
        <w:t>ismételten összehívott</w:t>
      </w:r>
      <w:r w:rsidR="009D791A" w:rsidRPr="000F1692">
        <w:rPr>
          <w:b/>
          <w:bCs/>
          <w:sz w:val="22"/>
        </w:rPr>
        <w:t xml:space="preserve"> közgyűlés</w:t>
      </w:r>
      <w:r w:rsidR="009D791A" w:rsidRPr="008F00EA">
        <w:rPr>
          <w:sz w:val="22"/>
        </w:rPr>
        <w:t xml:space="preserve"> helyéről, időpontjáról, valamint a napirendi pontokról.</w:t>
      </w:r>
    </w:p>
    <w:p w14:paraId="2198428D" w14:textId="77777777" w:rsidR="009D791A" w:rsidRPr="008F00EA" w:rsidRDefault="009D791A" w:rsidP="00CE63E7">
      <w:pPr>
        <w:jc w:val="both"/>
        <w:rPr>
          <w:sz w:val="22"/>
        </w:rPr>
      </w:pPr>
    </w:p>
    <w:p w14:paraId="693DD1D8" w14:textId="77777777" w:rsidR="005B4FDF" w:rsidRPr="008F00EA" w:rsidRDefault="009D791A" w:rsidP="00CE63E7">
      <w:pPr>
        <w:spacing w:after="200"/>
        <w:jc w:val="both"/>
        <w:rPr>
          <w:sz w:val="22"/>
        </w:rPr>
      </w:pPr>
      <w:r w:rsidRPr="008F00EA">
        <w:rPr>
          <w:sz w:val="22"/>
        </w:rPr>
        <w:t xml:space="preserve">A közgyűlés helye: MAKOMP </w:t>
      </w:r>
      <w:r w:rsidR="005B4FDF" w:rsidRPr="008F00EA">
        <w:rPr>
          <w:sz w:val="22"/>
        </w:rPr>
        <w:t xml:space="preserve">székhelye; </w:t>
      </w:r>
      <w:r w:rsidR="005B4FDF" w:rsidRPr="008F00EA">
        <w:rPr>
          <w:b/>
          <w:sz w:val="22"/>
        </w:rPr>
        <w:t>1094 Budapest, Soroksári út 20/b</w:t>
      </w:r>
    </w:p>
    <w:p w14:paraId="03A83546" w14:textId="1787BA7F" w:rsidR="009D791A" w:rsidRPr="008F00EA" w:rsidRDefault="009D791A" w:rsidP="00CE63E7">
      <w:pPr>
        <w:jc w:val="both"/>
        <w:rPr>
          <w:b/>
          <w:sz w:val="22"/>
        </w:rPr>
      </w:pPr>
      <w:r w:rsidRPr="008F00EA">
        <w:rPr>
          <w:sz w:val="22"/>
        </w:rPr>
        <w:t xml:space="preserve">A közgyűlés időpontja: </w:t>
      </w:r>
      <w:r w:rsidR="00D47236">
        <w:rPr>
          <w:b/>
          <w:sz w:val="22"/>
        </w:rPr>
        <w:t>2026</w:t>
      </w:r>
      <w:r w:rsidRPr="008F00EA">
        <w:rPr>
          <w:b/>
          <w:sz w:val="22"/>
        </w:rPr>
        <w:t xml:space="preserve">. </w:t>
      </w:r>
      <w:r w:rsidR="00435847">
        <w:rPr>
          <w:b/>
          <w:sz w:val="22"/>
        </w:rPr>
        <w:t>szeptember 15</w:t>
      </w:r>
      <w:r w:rsidR="004C32E7" w:rsidRPr="008F00EA">
        <w:rPr>
          <w:b/>
          <w:sz w:val="22"/>
        </w:rPr>
        <w:t>.</w:t>
      </w:r>
      <w:r w:rsidR="005B4FDF" w:rsidRPr="008F00EA">
        <w:rPr>
          <w:b/>
          <w:sz w:val="22"/>
        </w:rPr>
        <w:t xml:space="preserve"> </w:t>
      </w:r>
      <w:r w:rsidRPr="008F00EA">
        <w:rPr>
          <w:b/>
          <w:sz w:val="22"/>
        </w:rPr>
        <w:t>(</w:t>
      </w:r>
      <w:r w:rsidR="005B4FDF" w:rsidRPr="008F00EA">
        <w:rPr>
          <w:b/>
          <w:sz w:val="22"/>
        </w:rPr>
        <w:t>kedd</w:t>
      </w:r>
      <w:r w:rsidRPr="008F00EA">
        <w:rPr>
          <w:b/>
          <w:sz w:val="22"/>
        </w:rPr>
        <w:t>) 1</w:t>
      </w:r>
      <w:r w:rsidR="005B4FDF" w:rsidRPr="008F00EA">
        <w:rPr>
          <w:b/>
          <w:sz w:val="22"/>
        </w:rPr>
        <w:t>8.00</w:t>
      </w:r>
    </w:p>
    <w:p w14:paraId="67105DD3" w14:textId="77777777" w:rsidR="009D791A" w:rsidRPr="008F00EA" w:rsidRDefault="009D791A" w:rsidP="00CE63E7">
      <w:pPr>
        <w:jc w:val="both"/>
        <w:rPr>
          <w:b/>
          <w:i/>
          <w:sz w:val="22"/>
        </w:rPr>
      </w:pPr>
    </w:p>
    <w:p w14:paraId="79EC459C" w14:textId="77777777" w:rsidR="009D791A" w:rsidRPr="008F00EA" w:rsidRDefault="009D791A" w:rsidP="00CE63E7">
      <w:pPr>
        <w:jc w:val="both"/>
        <w:rPr>
          <w:sz w:val="22"/>
        </w:rPr>
      </w:pPr>
      <w:r w:rsidRPr="008F00EA">
        <w:rPr>
          <w:sz w:val="22"/>
        </w:rPr>
        <w:t>A közgyűlésen az alábbi napirendi pontok kerülnek tárgyalásra:</w:t>
      </w:r>
    </w:p>
    <w:p w14:paraId="78376954" w14:textId="77777777" w:rsidR="009D791A" w:rsidRPr="000F1692" w:rsidRDefault="009D791A" w:rsidP="00CE63E7">
      <w:pPr>
        <w:jc w:val="both"/>
        <w:rPr>
          <w:b/>
          <w:bCs/>
          <w:sz w:val="22"/>
        </w:rPr>
      </w:pPr>
    </w:p>
    <w:p w14:paraId="579992CB" w14:textId="6A6CF60A" w:rsidR="00305183" w:rsidRPr="000F1692" w:rsidRDefault="009D791A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>Közgyűlési tisztségviselők megválasztása.</w:t>
      </w:r>
    </w:p>
    <w:p w14:paraId="63370E28" w14:textId="76CDF6F4" w:rsidR="009D791A" w:rsidRPr="000F1692" w:rsidRDefault="009D791A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>Napirendi pontok elfogadása.</w:t>
      </w:r>
    </w:p>
    <w:p w14:paraId="59F1086B" w14:textId="5687E613" w:rsidR="00C415B9" w:rsidRPr="00896B18" w:rsidRDefault="00C415B9" w:rsidP="00CE63E7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>Ti</w:t>
      </w:r>
      <w:r w:rsidR="00896B18" w:rsidRPr="00896B18">
        <w:rPr>
          <w:b/>
          <w:bCs/>
          <w:sz w:val="22"/>
        </w:rPr>
        <w:t>s</w:t>
      </w:r>
      <w:r w:rsidRPr="00896B18">
        <w:rPr>
          <w:b/>
          <w:bCs/>
          <w:sz w:val="22"/>
        </w:rPr>
        <w:t>ztújító választás</w:t>
      </w:r>
    </w:p>
    <w:p w14:paraId="5227079F" w14:textId="1D058C88" w:rsidR="009D791A" w:rsidRPr="000F1692" w:rsidRDefault="00D47236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>202</w:t>
      </w:r>
      <w:r w:rsidR="007D0A83" w:rsidRPr="00896B18">
        <w:rPr>
          <w:b/>
          <w:bCs/>
          <w:sz w:val="22"/>
        </w:rPr>
        <w:t>5</w:t>
      </w:r>
      <w:r w:rsidR="009D791A" w:rsidRPr="00896B18">
        <w:rPr>
          <w:b/>
          <w:bCs/>
          <w:sz w:val="22"/>
        </w:rPr>
        <w:t>. évi pénzügyi beszámoló elfogadása.</w:t>
      </w:r>
    </w:p>
    <w:p w14:paraId="74AC09D4" w14:textId="459EE032" w:rsidR="000D3B6D" w:rsidRPr="000F1692" w:rsidRDefault="009D791A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</w:rPr>
      </w:pPr>
      <w:r w:rsidRPr="00896B18">
        <w:rPr>
          <w:b/>
          <w:bCs/>
          <w:sz w:val="22"/>
        </w:rPr>
        <w:t>Elnökség 202</w:t>
      </w:r>
      <w:r w:rsidR="007D0A83" w:rsidRPr="00896B18">
        <w:rPr>
          <w:b/>
          <w:bCs/>
          <w:sz w:val="22"/>
        </w:rPr>
        <w:t>5</w:t>
      </w:r>
      <w:r w:rsidRPr="00896B18">
        <w:rPr>
          <w:b/>
          <w:bCs/>
          <w:sz w:val="22"/>
        </w:rPr>
        <w:t>. évi beszámolója</w:t>
      </w:r>
      <w:r w:rsidR="00103A27" w:rsidRPr="00896B18">
        <w:rPr>
          <w:b/>
          <w:bCs/>
          <w:sz w:val="22"/>
        </w:rPr>
        <w:t>, tájékoztatás az egyesület vagyoni helyzetéről.</w:t>
      </w:r>
    </w:p>
    <w:p w14:paraId="6A54852F" w14:textId="098A4774" w:rsidR="00435847" w:rsidRPr="00896B18" w:rsidRDefault="00435847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</w:rPr>
      </w:pPr>
      <w:r w:rsidRPr="00896B18">
        <w:rPr>
          <w:b/>
          <w:bCs/>
          <w:sz w:val="22"/>
        </w:rPr>
        <w:t>Alapszabály módosításainak elfogadása.</w:t>
      </w:r>
    </w:p>
    <w:p w14:paraId="0701F910" w14:textId="184F8900" w:rsidR="000B5A8E" w:rsidRPr="000F1692" w:rsidRDefault="000B5A8E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 xml:space="preserve">Szervezeti és Működési Szabályzat </w:t>
      </w:r>
      <w:r w:rsidR="00103A27" w:rsidRPr="00896B18">
        <w:rPr>
          <w:b/>
          <w:bCs/>
          <w:sz w:val="22"/>
        </w:rPr>
        <w:t xml:space="preserve">módosításainak </w:t>
      </w:r>
      <w:r w:rsidRPr="00896B18">
        <w:rPr>
          <w:b/>
          <w:bCs/>
          <w:sz w:val="22"/>
        </w:rPr>
        <w:t>elfogadása</w:t>
      </w:r>
      <w:r w:rsidR="00103A27" w:rsidRPr="00896B18">
        <w:rPr>
          <w:b/>
          <w:bCs/>
          <w:sz w:val="22"/>
        </w:rPr>
        <w:t>.</w:t>
      </w:r>
    </w:p>
    <w:p w14:paraId="4826D0BE" w14:textId="6106E266" w:rsidR="000232CD" w:rsidRPr="000F1692" w:rsidRDefault="000D3B6D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</w:rPr>
      </w:pPr>
      <w:r w:rsidRPr="00896B18">
        <w:rPr>
          <w:b/>
          <w:bCs/>
          <w:sz w:val="22"/>
        </w:rPr>
        <w:t>A</w:t>
      </w:r>
      <w:r w:rsidR="009D791A" w:rsidRPr="00896B18">
        <w:rPr>
          <w:b/>
          <w:bCs/>
          <w:sz w:val="22"/>
        </w:rPr>
        <w:t>z egyesület működése érdekében az egyesület saját tagjával, vezető tisztségviselőjével</w:t>
      </w:r>
      <w:r w:rsidR="00896B18" w:rsidRPr="00896B18">
        <w:rPr>
          <w:b/>
          <w:bCs/>
          <w:sz w:val="22"/>
        </w:rPr>
        <w:t xml:space="preserve"> </w:t>
      </w:r>
      <w:r w:rsidR="009D791A" w:rsidRPr="00896B18">
        <w:rPr>
          <w:b/>
          <w:bCs/>
          <w:sz w:val="22"/>
        </w:rPr>
        <w:t xml:space="preserve">kötött szerződések elfogadása. </w:t>
      </w:r>
    </w:p>
    <w:p w14:paraId="1D1CE848" w14:textId="5E3E9C2E" w:rsidR="00896B18" w:rsidRPr="000F1692" w:rsidRDefault="000232CD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 xml:space="preserve">Választási ciklus közben megüresedett és elnökségi határozattal kijelölt tisztségviselőről szavazás. </w:t>
      </w:r>
    </w:p>
    <w:p w14:paraId="6ACAF19F" w14:textId="31DF61D7" w:rsidR="00A64B57" w:rsidRPr="000F1692" w:rsidRDefault="007D0A83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</w:rPr>
      </w:pPr>
      <w:r w:rsidRPr="000F1692">
        <w:rPr>
          <w:b/>
          <w:bCs/>
        </w:rPr>
        <w:t>Tisztújító választás</w:t>
      </w:r>
      <w:r w:rsidR="00103A27" w:rsidRPr="000F1692">
        <w:rPr>
          <w:b/>
          <w:bCs/>
        </w:rPr>
        <w:t xml:space="preserve"> </w:t>
      </w:r>
      <w:r w:rsidR="00C415B9" w:rsidRPr="000F1692">
        <w:rPr>
          <w:b/>
          <w:bCs/>
        </w:rPr>
        <w:t>eredményeinek elfogadása</w:t>
      </w:r>
    </w:p>
    <w:p w14:paraId="06A44432" w14:textId="43C73E6F" w:rsidR="009D791A" w:rsidRPr="00435847" w:rsidRDefault="009D791A" w:rsidP="000F1692">
      <w:pPr>
        <w:pStyle w:val="Listaszerbekezds"/>
        <w:numPr>
          <w:ilvl w:val="0"/>
          <w:numId w:val="7"/>
        </w:numPr>
        <w:suppressAutoHyphens w:val="0"/>
        <w:spacing w:after="200"/>
        <w:jc w:val="both"/>
        <w:rPr>
          <w:b/>
          <w:bCs/>
          <w:sz w:val="22"/>
        </w:rPr>
      </w:pPr>
      <w:r w:rsidRPr="00896B18">
        <w:rPr>
          <w:b/>
          <w:bCs/>
          <w:sz w:val="22"/>
        </w:rPr>
        <w:t>Egyebek</w:t>
      </w:r>
      <w:r w:rsidR="00A67EE2" w:rsidRPr="00435847">
        <w:rPr>
          <w:b/>
          <w:bCs/>
          <w:sz w:val="22"/>
        </w:rPr>
        <w:t xml:space="preserve"> </w:t>
      </w:r>
    </w:p>
    <w:p w14:paraId="66D8E723" w14:textId="77777777" w:rsidR="009D791A" w:rsidRPr="008F00EA" w:rsidRDefault="009D791A" w:rsidP="00CE63E7">
      <w:pPr>
        <w:pStyle w:val="Listaszerbekezds"/>
        <w:jc w:val="both"/>
        <w:rPr>
          <w:sz w:val="22"/>
        </w:rPr>
      </w:pPr>
    </w:p>
    <w:p w14:paraId="4E306106" w14:textId="48187906" w:rsidR="00C415B9" w:rsidRDefault="000232CD" w:rsidP="00CE63E7">
      <w:pPr>
        <w:pStyle w:val="Listaszerbekezds"/>
        <w:ind w:left="0"/>
        <w:jc w:val="both"/>
        <w:rPr>
          <w:sz w:val="22"/>
        </w:rPr>
      </w:pPr>
      <w:r>
        <w:rPr>
          <w:sz w:val="22"/>
        </w:rPr>
        <w:t>A 3. napirendi ponthoz a jelöltek öné</w:t>
      </w:r>
      <w:r w:rsidR="00545B2F">
        <w:rPr>
          <w:sz w:val="22"/>
        </w:rPr>
        <w:t>le</w:t>
      </w:r>
      <w:r>
        <w:rPr>
          <w:sz w:val="22"/>
        </w:rPr>
        <w:t xml:space="preserve">trajzai az Egyesület honlapján megtekinthetőek. </w:t>
      </w:r>
      <w:r w:rsidR="00C415B9">
        <w:rPr>
          <w:sz w:val="22"/>
        </w:rPr>
        <w:t xml:space="preserve">Jelen </w:t>
      </w:r>
      <w:r w:rsidR="009D791A" w:rsidRPr="008F00EA">
        <w:rPr>
          <w:sz w:val="22"/>
        </w:rPr>
        <w:t>meghívó</w:t>
      </w:r>
      <w:r w:rsidR="00C415B9">
        <w:rPr>
          <w:sz w:val="22"/>
        </w:rPr>
        <w:t>hoz csatolásra kerül</w:t>
      </w:r>
      <w:r w:rsidR="00E95E5C">
        <w:rPr>
          <w:sz w:val="22"/>
        </w:rPr>
        <w:t xml:space="preserve"> továbbá</w:t>
      </w:r>
      <w:r w:rsidR="00C415B9">
        <w:rPr>
          <w:sz w:val="22"/>
        </w:rPr>
        <w:t>:</w:t>
      </w:r>
    </w:p>
    <w:p w14:paraId="34713B6A" w14:textId="4077DC5F" w:rsidR="00435847" w:rsidRDefault="00435847" w:rsidP="00435847">
      <w:pPr>
        <w:pStyle w:val="Listaszerbekezds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6</w:t>
      </w:r>
      <w:r w:rsidRPr="008F00EA">
        <w:rPr>
          <w:sz w:val="22"/>
        </w:rPr>
        <w:t xml:space="preserve">. </w:t>
      </w:r>
      <w:r>
        <w:rPr>
          <w:sz w:val="22"/>
        </w:rPr>
        <w:t>n</w:t>
      </w:r>
      <w:r w:rsidRPr="008F00EA">
        <w:rPr>
          <w:sz w:val="22"/>
        </w:rPr>
        <w:t xml:space="preserve">apirendi ponthoz </w:t>
      </w:r>
      <w:r>
        <w:rPr>
          <w:sz w:val="22"/>
        </w:rPr>
        <w:t>az Alapszabály tervezett módosítása;</w:t>
      </w:r>
    </w:p>
    <w:p w14:paraId="2A2813AA" w14:textId="55674E40" w:rsidR="009D791A" w:rsidRDefault="00435847" w:rsidP="00435847">
      <w:pPr>
        <w:pStyle w:val="Listaszerbekezds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7</w:t>
      </w:r>
      <w:r w:rsidR="009D791A" w:rsidRPr="008F00EA">
        <w:rPr>
          <w:sz w:val="22"/>
        </w:rPr>
        <w:t>.</w:t>
      </w:r>
      <w:r w:rsidR="00A64B57" w:rsidRPr="008F00EA">
        <w:rPr>
          <w:sz w:val="22"/>
        </w:rPr>
        <w:t xml:space="preserve"> </w:t>
      </w:r>
      <w:r w:rsidR="007D0A83">
        <w:rPr>
          <w:sz w:val="22"/>
        </w:rPr>
        <w:t>n</w:t>
      </w:r>
      <w:r w:rsidR="000B5A8E" w:rsidRPr="008F00EA">
        <w:rPr>
          <w:sz w:val="22"/>
        </w:rPr>
        <w:t xml:space="preserve">apirendi ponthoz </w:t>
      </w:r>
      <w:r w:rsidR="00DA21FD">
        <w:rPr>
          <w:sz w:val="22"/>
        </w:rPr>
        <w:t>Szervezeti és Működési Szabályzat</w:t>
      </w:r>
      <w:r w:rsidR="004D6A39" w:rsidRPr="008F00EA">
        <w:rPr>
          <w:sz w:val="22"/>
        </w:rPr>
        <w:t xml:space="preserve"> tervezet</w:t>
      </w:r>
      <w:r w:rsidR="00482FDE" w:rsidRPr="008F00EA">
        <w:rPr>
          <w:sz w:val="22"/>
        </w:rPr>
        <w:t>t módosítása</w:t>
      </w:r>
      <w:r w:rsidR="00C415B9">
        <w:rPr>
          <w:sz w:val="22"/>
        </w:rPr>
        <w:t xml:space="preserve">; </w:t>
      </w:r>
    </w:p>
    <w:p w14:paraId="78589729" w14:textId="77777777" w:rsidR="000232CD" w:rsidRDefault="000232CD" w:rsidP="003D0C4C">
      <w:pPr>
        <w:jc w:val="both"/>
        <w:rPr>
          <w:color w:val="000000"/>
          <w:sz w:val="22"/>
        </w:rPr>
      </w:pPr>
    </w:p>
    <w:p w14:paraId="635807DD" w14:textId="4332A597" w:rsidR="003D0C4C" w:rsidRPr="003D0C4C" w:rsidRDefault="003D0C4C" w:rsidP="003D0C4C">
      <w:pPr>
        <w:jc w:val="both"/>
        <w:rPr>
          <w:color w:val="000000"/>
          <w:sz w:val="22"/>
        </w:rPr>
      </w:pPr>
      <w:r w:rsidRPr="008F00EA">
        <w:rPr>
          <w:color w:val="000000"/>
          <w:sz w:val="22"/>
        </w:rPr>
        <w:t>Amennyiben a</w:t>
      </w:r>
      <w:r>
        <w:rPr>
          <w:color w:val="000000"/>
          <w:sz w:val="22"/>
        </w:rPr>
        <w:t xml:space="preserve"> napirendi pontokhoz tartozó</w:t>
      </w:r>
      <w:r w:rsidRPr="008F00EA">
        <w:rPr>
          <w:color w:val="000000"/>
          <w:sz w:val="22"/>
        </w:rPr>
        <w:t xml:space="preserve"> álláspont </w:t>
      </w:r>
      <w:r>
        <w:rPr>
          <w:color w:val="000000"/>
          <w:sz w:val="22"/>
        </w:rPr>
        <w:t xml:space="preserve">és döntés </w:t>
      </w:r>
      <w:r w:rsidRPr="008F00EA">
        <w:rPr>
          <w:color w:val="000000"/>
          <w:sz w:val="22"/>
        </w:rPr>
        <w:t>kialakításához a tagoknak további, vagy részletesebb információra lenne szükségük, lehetőségük van a napirendi pontokkal kapcsolatban további tájékoztatást, felvilágosítást kérni. Kérem a tisztelt tagságot, hogy ilyen esetben a közgyűlés előtt észszerű időben, igazolható módon (lehetőleg e-mailben, vagy írásban) keressék meg az elnökséget.</w:t>
      </w:r>
    </w:p>
    <w:p w14:paraId="46DD98F8" w14:textId="77777777" w:rsidR="009D791A" w:rsidRPr="008F00EA" w:rsidRDefault="009D791A" w:rsidP="00CE63E7">
      <w:pPr>
        <w:pStyle w:val="Listaszerbekezds"/>
        <w:ind w:left="0"/>
        <w:jc w:val="both"/>
        <w:rPr>
          <w:sz w:val="22"/>
        </w:rPr>
      </w:pPr>
    </w:p>
    <w:p w14:paraId="3E4237F6" w14:textId="77777777" w:rsidR="009D791A" w:rsidRPr="008F00EA" w:rsidRDefault="009D791A" w:rsidP="00CE63E7">
      <w:pPr>
        <w:jc w:val="both"/>
        <w:rPr>
          <w:sz w:val="22"/>
        </w:rPr>
      </w:pPr>
      <w:r w:rsidRPr="008F00EA">
        <w:rPr>
          <w:sz w:val="22"/>
        </w:rPr>
        <w:t>A közgyűlés akkor határozatképes, ha azon a leadható szavazatok több mint felét képviselő szavazásra jogosult részt vesz.</w:t>
      </w:r>
    </w:p>
    <w:p w14:paraId="343D2591" w14:textId="77777777" w:rsidR="00A67EE2" w:rsidRPr="008F00EA" w:rsidRDefault="00A67EE2" w:rsidP="00CE63E7">
      <w:pPr>
        <w:jc w:val="both"/>
        <w:rPr>
          <w:sz w:val="22"/>
        </w:rPr>
      </w:pPr>
    </w:p>
    <w:p w14:paraId="6CE5F164" w14:textId="005834A6" w:rsidR="00A67EE2" w:rsidRPr="008F00EA" w:rsidRDefault="00A67EE2" w:rsidP="00CE63E7">
      <w:pPr>
        <w:jc w:val="both"/>
        <w:rPr>
          <w:sz w:val="22"/>
        </w:rPr>
      </w:pPr>
      <w:r w:rsidRPr="008F00EA">
        <w:rPr>
          <w:sz w:val="22"/>
          <w:u w:val="single"/>
        </w:rPr>
        <w:t xml:space="preserve">A taggyűlés megtartásának módja: </w:t>
      </w:r>
      <w:r w:rsidRPr="008F00EA">
        <w:rPr>
          <w:sz w:val="22"/>
        </w:rPr>
        <w:t>a taggyűlés megtartására a tagok</w:t>
      </w:r>
      <w:r w:rsidR="00435847">
        <w:rPr>
          <w:sz w:val="22"/>
        </w:rPr>
        <w:t xml:space="preserve"> </w:t>
      </w:r>
      <w:r w:rsidRPr="008F00EA">
        <w:rPr>
          <w:b/>
          <w:bCs/>
          <w:sz w:val="22"/>
        </w:rPr>
        <w:t>személyes jelenlétével</w:t>
      </w:r>
      <w:r w:rsidRPr="008F00EA">
        <w:rPr>
          <w:sz w:val="22"/>
        </w:rPr>
        <w:t xml:space="preserve"> kerül sor. </w:t>
      </w:r>
    </w:p>
    <w:p w14:paraId="4C6A7779" w14:textId="77777777" w:rsidR="00A67EE2" w:rsidRPr="008F00EA" w:rsidRDefault="00A67EE2" w:rsidP="00CE63E7">
      <w:pPr>
        <w:jc w:val="both"/>
        <w:rPr>
          <w:sz w:val="22"/>
        </w:rPr>
      </w:pPr>
    </w:p>
    <w:p w14:paraId="2B763766" w14:textId="77777777" w:rsidR="00A67EE2" w:rsidRPr="008F00EA" w:rsidRDefault="00A67EE2" w:rsidP="00CE63E7">
      <w:pPr>
        <w:jc w:val="both"/>
        <w:rPr>
          <w:sz w:val="22"/>
          <w:u w:val="single"/>
        </w:rPr>
      </w:pPr>
      <w:r w:rsidRPr="008F00EA">
        <w:rPr>
          <w:sz w:val="22"/>
          <w:u w:val="single"/>
        </w:rPr>
        <w:t xml:space="preserve">A szavazati jog gyakorlásának feltételei és módja: </w:t>
      </w:r>
    </w:p>
    <w:p w14:paraId="0D69B85B" w14:textId="385B3546" w:rsidR="005B4FDF" w:rsidRPr="00DA21FD" w:rsidRDefault="00A67EE2" w:rsidP="00DA21FD">
      <w:pPr>
        <w:numPr>
          <w:ilvl w:val="0"/>
          <w:numId w:val="8"/>
        </w:numPr>
        <w:jc w:val="both"/>
        <w:rPr>
          <w:color w:val="000000"/>
          <w:sz w:val="22"/>
        </w:rPr>
      </w:pPr>
      <w:r w:rsidRPr="008F00EA">
        <w:rPr>
          <w:iCs/>
          <w:sz w:val="22"/>
        </w:rPr>
        <w:t xml:space="preserve">A tag tagi jogait </w:t>
      </w:r>
      <w:r w:rsidR="00DA21FD">
        <w:rPr>
          <w:iCs/>
          <w:sz w:val="22"/>
        </w:rPr>
        <w:t>személyesen</w:t>
      </w:r>
      <w:r w:rsidRPr="008F00EA">
        <w:rPr>
          <w:iCs/>
          <w:sz w:val="22"/>
        </w:rPr>
        <w:t xml:space="preserve"> gyakorolhatja. </w:t>
      </w:r>
    </w:p>
    <w:p w14:paraId="18BD8E77" w14:textId="77777777" w:rsidR="00DA21FD" w:rsidRPr="008F00EA" w:rsidRDefault="00DA21FD" w:rsidP="00DA21FD">
      <w:pPr>
        <w:ind w:left="720"/>
        <w:jc w:val="both"/>
        <w:rPr>
          <w:color w:val="000000"/>
          <w:sz w:val="22"/>
        </w:rPr>
      </w:pPr>
    </w:p>
    <w:p w14:paraId="2BD22253" w14:textId="77777777" w:rsidR="005B4FDF" w:rsidRPr="008F00EA" w:rsidRDefault="005B4FDF" w:rsidP="00CE63E7">
      <w:pPr>
        <w:jc w:val="both"/>
        <w:rPr>
          <w:color w:val="000000"/>
          <w:sz w:val="22"/>
        </w:rPr>
      </w:pPr>
      <w:r w:rsidRPr="008F00EA">
        <w:rPr>
          <w:color w:val="000000"/>
          <w:sz w:val="22"/>
          <w:u w:val="single"/>
        </w:rPr>
        <w:t>Megismételt közgyűlés</w:t>
      </w:r>
      <w:r w:rsidR="00565EAA" w:rsidRPr="008F00EA">
        <w:rPr>
          <w:color w:val="000000"/>
          <w:sz w:val="22"/>
          <w:u w:val="single"/>
        </w:rPr>
        <w:t>:</w:t>
      </w:r>
      <w:r w:rsidRPr="008F00EA">
        <w:rPr>
          <w:color w:val="000000"/>
          <w:sz w:val="22"/>
        </w:rPr>
        <w:t xml:space="preserve"> a közgyűlés határozatképtelensége esetén a következő közgyűlést</w:t>
      </w:r>
      <w:r w:rsidR="00565EAA" w:rsidRPr="008F00EA">
        <w:rPr>
          <w:color w:val="000000"/>
          <w:sz w:val="22"/>
        </w:rPr>
        <w:t xml:space="preserve"> hívom össze. </w:t>
      </w:r>
    </w:p>
    <w:p w14:paraId="377B8486" w14:textId="77777777" w:rsidR="00FC39E9" w:rsidRPr="008F00EA" w:rsidRDefault="00FC39E9" w:rsidP="00CE63E7">
      <w:pPr>
        <w:spacing w:after="200"/>
        <w:jc w:val="both"/>
        <w:rPr>
          <w:sz w:val="22"/>
        </w:rPr>
      </w:pPr>
    </w:p>
    <w:p w14:paraId="1897CF44" w14:textId="52E86EF0" w:rsidR="00A64B57" w:rsidRPr="00435847" w:rsidRDefault="005B4FDF" w:rsidP="00CE63E7">
      <w:pPr>
        <w:spacing w:after="200"/>
        <w:jc w:val="both"/>
        <w:rPr>
          <w:b/>
          <w:bCs/>
          <w:sz w:val="22"/>
        </w:rPr>
      </w:pPr>
      <w:r w:rsidRPr="00435847">
        <w:rPr>
          <w:b/>
          <w:bCs/>
          <w:sz w:val="22"/>
          <w:u w:val="single"/>
        </w:rPr>
        <w:lastRenderedPageBreak/>
        <w:t>A megismételt közgyűlés helye:</w:t>
      </w:r>
      <w:r w:rsidRPr="00435847">
        <w:rPr>
          <w:b/>
          <w:bCs/>
          <w:sz w:val="22"/>
        </w:rPr>
        <w:t xml:space="preserve"> </w:t>
      </w:r>
    </w:p>
    <w:p w14:paraId="1BFBB673" w14:textId="77777777" w:rsidR="00435847" w:rsidRPr="008F00EA" w:rsidRDefault="00435847" w:rsidP="00435847">
      <w:pPr>
        <w:spacing w:after="200"/>
        <w:jc w:val="both"/>
        <w:rPr>
          <w:sz w:val="22"/>
        </w:rPr>
      </w:pPr>
      <w:r w:rsidRPr="008F00EA">
        <w:rPr>
          <w:sz w:val="22"/>
        </w:rPr>
        <w:t xml:space="preserve">A közgyűlés helye: MAKOMP székhelye; </w:t>
      </w:r>
      <w:r w:rsidRPr="008F00EA">
        <w:rPr>
          <w:b/>
          <w:sz w:val="22"/>
        </w:rPr>
        <w:t>1094 Budapest, Soroksári út 20/b</w:t>
      </w:r>
    </w:p>
    <w:p w14:paraId="229314A3" w14:textId="1B2D320F" w:rsidR="00435847" w:rsidRPr="008F00EA" w:rsidRDefault="00435847" w:rsidP="00435847">
      <w:pPr>
        <w:jc w:val="both"/>
        <w:rPr>
          <w:b/>
          <w:sz w:val="22"/>
        </w:rPr>
      </w:pPr>
      <w:r w:rsidRPr="008F00EA">
        <w:rPr>
          <w:sz w:val="22"/>
        </w:rPr>
        <w:t xml:space="preserve">A közgyűlés időpontja: </w:t>
      </w:r>
      <w:r>
        <w:rPr>
          <w:b/>
          <w:sz w:val="22"/>
        </w:rPr>
        <w:t>2026</w:t>
      </w:r>
      <w:r w:rsidRPr="008F00EA">
        <w:rPr>
          <w:b/>
          <w:sz w:val="22"/>
        </w:rPr>
        <w:t xml:space="preserve">. </w:t>
      </w:r>
      <w:r>
        <w:rPr>
          <w:b/>
          <w:sz w:val="22"/>
        </w:rPr>
        <w:t>szeptember 19</w:t>
      </w:r>
      <w:r w:rsidRPr="008F00EA">
        <w:rPr>
          <w:b/>
          <w:sz w:val="22"/>
        </w:rPr>
        <w:t>. (</w:t>
      </w:r>
      <w:r>
        <w:rPr>
          <w:b/>
          <w:sz w:val="22"/>
        </w:rPr>
        <w:t>szombat</w:t>
      </w:r>
      <w:r w:rsidRPr="008F00EA">
        <w:rPr>
          <w:b/>
          <w:sz w:val="22"/>
        </w:rPr>
        <w:t>) 1</w:t>
      </w:r>
      <w:r>
        <w:rPr>
          <w:b/>
          <w:sz w:val="22"/>
        </w:rPr>
        <w:t>7</w:t>
      </w:r>
      <w:r w:rsidRPr="008F00EA">
        <w:rPr>
          <w:b/>
          <w:sz w:val="22"/>
        </w:rPr>
        <w:t>.00</w:t>
      </w:r>
    </w:p>
    <w:p w14:paraId="2CDC4A67" w14:textId="77777777" w:rsidR="00EB036A" w:rsidRPr="008F00EA" w:rsidRDefault="00EB036A" w:rsidP="00CE63E7">
      <w:pPr>
        <w:jc w:val="both"/>
        <w:rPr>
          <w:color w:val="000000"/>
          <w:sz w:val="22"/>
        </w:rPr>
      </w:pPr>
    </w:p>
    <w:p w14:paraId="1A1F0C17" w14:textId="77777777" w:rsidR="005B4FDF" w:rsidRPr="008F00EA" w:rsidRDefault="005B4FDF" w:rsidP="00CE63E7">
      <w:pPr>
        <w:jc w:val="both"/>
        <w:rPr>
          <w:color w:val="000000"/>
          <w:sz w:val="22"/>
        </w:rPr>
      </w:pPr>
      <w:r w:rsidRPr="008F00EA">
        <w:rPr>
          <w:color w:val="000000"/>
          <w:sz w:val="22"/>
        </w:rPr>
        <w:t>Tájékoztatom, hogy a megismételt közgyűlés az eredeti, jelen meghívóban közölt napirenden szereplő ügyekben, a jelenlevők által képviselt szavazati jog mértékétől függetlenül határozatképes.</w:t>
      </w:r>
    </w:p>
    <w:p w14:paraId="341F8A73" w14:textId="77777777" w:rsidR="005B4FDF" w:rsidRPr="008F00EA" w:rsidRDefault="005B4FDF" w:rsidP="00CE63E7">
      <w:pPr>
        <w:jc w:val="both"/>
        <w:rPr>
          <w:color w:val="000000"/>
          <w:sz w:val="22"/>
        </w:rPr>
      </w:pPr>
    </w:p>
    <w:p w14:paraId="390F2B2E" w14:textId="1C709001" w:rsidR="005B4FDF" w:rsidRPr="008F00EA" w:rsidRDefault="005B4FDF" w:rsidP="00CE63E7">
      <w:pPr>
        <w:jc w:val="both"/>
        <w:rPr>
          <w:color w:val="000000"/>
          <w:sz w:val="22"/>
        </w:rPr>
      </w:pPr>
      <w:r w:rsidRPr="008F00EA">
        <w:rPr>
          <w:sz w:val="22"/>
        </w:rPr>
        <w:t xml:space="preserve">Tájékoztatom, hogy a Polgári Törvénykönyvről szóló 2013. évi V. törvény (továbbiakban: Ptk.) </w:t>
      </w:r>
      <w:r w:rsidRPr="008F00EA">
        <w:rPr>
          <w:bCs/>
          <w:color w:val="000000"/>
          <w:sz w:val="22"/>
        </w:rPr>
        <w:t xml:space="preserve">3:73. § (1) bekezdése </w:t>
      </w:r>
      <w:r w:rsidR="00B0555D" w:rsidRPr="008F00EA">
        <w:rPr>
          <w:bCs/>
          <w:color w:val="000000"/>
          <w:sz w:val="22"/>
        </w:rPr>
        <w:t xml:space="preserve">és az Alapszabály </w:t>
      </w:r>
      <w:r w:rsidR="00B0555D" w:rsidRPr="008F00EA">
        <w:rPr>
          <w:color w:val="000000"/>
          <w:sz w:val="22"/>
        </w:rPr>
        <w:t>X.1. fejezet 4. pontja</w:t>
      </w:r>
      <w:r w:rsidR="00B0555D" w:rsidRPr="008F00EA">
        <w:rPr>
          <w:bCs/>
          <w:color w:val="000000"/>
          <w:sz w:val="22"/>
        </w:rPr>
        <w:t xml:space="preserve"> </w:t>
      </w:r>
      <w:r w:rsidRPr="008F00EA">
        <w:rPr>
          <w:bCs/>
          <w:color w:val="000000"/>
          <w:sz w:val="22"/>
        </w:rPr>
        <w:t xml:space="preserve">szerint a tagok, illetve az egyesület szervei indokolással a közgyűlést összehívó szervtől vagy személytől </w:t>
      </w:r>
      <w:r w:rsidRPr="008F00EA">
        <w:rPr>
          <w:color w:val="000000"/>
          <w:sz w:val="22"/>
        </w:rPr>
        <w:t>a napirend kiegészítését kérhetik a közgyűlési meghívó kézbesítésétől vagy közzétételétől</w:t>
      </w:r>
      <w:r w:rsidRPr="008F00EA" w:rsidDel="009B06B9">
        <w:rPr>
          <w:color w:val="000000"/>
          <w:sz w:val="22"/>
        </w:rPr>
        <w:t xml:space="preserve"> </w:t>
      </w:r>
      <w:r w:rsidRPr="008F00EA">
        <w:rPr>
          <w:color w:val="000000"/>
          <w:sz w:val="22"/>
        </w:rPr>
        <w:t xml:space="preserve">számított 3 napon belül, a kiegészítés indoklásával. </w:t>
      </w:r>
    </w:p>
    <w:p w14:paraId="7CFD9A9D" w14:textId="77777777" w:rsidR="00A67EE2" w:rsidRPr="008F00EA" w:rsidRDefault="00A67EE2" w:rsidP="00CE63E7">
      <w:pPr>
        <w:jc w:val="both"/>
        <w:rPr>
          <w:color w:val="000000"/>
          <w:sz w:val="22"/>
        </w:rPr>
      </w:pPr>
    </w:p>
    <w:p w14:paraId="293773D6" w14:textId="43A94416" w:rsidR="00A67EE2" w:rsidRPr="008F00EA" w:rsidRDefault="00A67EE2" w:rsidP="00CE63E7">
      <w:pPr>
        <w:jc w:val="both"/>
        <w:rPr>
          <w:color w:val="000000"/>
          <w:sz w:val="22"/>
        </w:rPr>
      </w:pPr>
      <w:r w:rsidRPr="008F00EA">
        <w:rPr>
          <w:color w:val="000000"/>
          <w:sz w:val="22"/>
        </w:rPr>
        <w:t xml:space="preserve">Az Egyesület hatályos Alapszabályának X.1. fejezet 4. pontja alapján a közgyűlési meghívó kizárólag elektronikus úton (e-mail) kerül megküldésre a tagok részére, a meghívó mindazonáltal az Egyesület székhelyén és honlapján közzétételre is kerül. </w:t>
      </w:r>
    </w:p>
    <w:p w14:paraId="15F84F8B" w14:textId="77777777" w:rsidR="009D791A" w:rsidRPr="008F00EA" w:rsidRDefault="009D791A" w:rsidP="00CE63E7">
      <w:pPr>
        <w:jc w:val="both"/>
        <w:rPr>
          <w:sz w:val="22"/>
        </w:rPr>
      </w:pPr>
    </w:p>
    <w:p w14:paraId="72103413" w14:textId="77777777" w:rsidR="009D791A" w:rsidRPr="008F00EA" w:rsidRDefault="009D791A" w:rsidP="00CE63E7">
      <w:pPr>
        <w:jc w:val="both"/>
        <w:rPr>
          <w:sz w:val="22"/>
        </w:rPr>
      </w:pPr>
      <w:r w:rsidRPr="008F00EA">
        <w:rPr>
          <w:sz w:val="22"/>
        </w:rPr>
        <w:t>Mindenki személyes megjelenésére számítunk.</w:t>
      </w:r>
    </w:p>
    <w:p w14:paraId="37685BA3" w14:textId="77777777" w:rsidR="00B0555D" w:rsidRPr="008F00EA" w:rsidRDefault="00B0555D" w:rsidP="00CE63E7">
      <w:pPr>
        <w:jc w:val="both"/>
        <w:rPr>
          <w:sz w:val="22"/>
        </w:rPr>
      </w:pPr>
    </w:p>
    <w:p w14:paraId="701734C0" w14:textId="454F8ED4" w:rsidR="00B0555D" w:rsidRPr="008F00EA" w:rsidRDefault="00B0555D" w:rsidP="00CE63E7">
      <w:pPr>
        <w:jc w:val="both"/>
        <w:rPr>
          <w:sz w:val="22"/>
        </w:rPr>
      </w:pPr>
      <w:r w:rsidRPr="008F00EA">
        <w:rPr>
          <w:sz w:val="22"/>
        </w:rPr>
        <w:t>Tisztelettel,</w:t>
      </w:r>
    </w:p>
    <w:p w14:paraId="72AAC006" w14:textId="77777777" w:rsidR="009D791A" w:rsidRPr="008F00EA" w:rsidRDefault="009D791A" w:rsidP="00CE63E7">
      <w:pPr>
        <w:jc w:val="both"/>
        <w:rPr>
          <w:sz w:val="22"/>
        </w:rPr>
      </w:pPr>
    </w:p>
    <w:p w14:paraId="1B95A197" w14:textId="77777777" w:rsidR="009D791A" w:rsidRPr="008F00EA" w:rsidRDefault="009D791A" w:rsidP="00CE63E7">
      <w:pPr>
        <w:jc w:val="both"/>
        <w:rPr>
          <w:sz w:val="22"/>
        </w:rPr>
      </w:pPr>
    </w:p>
    <w:p w14:paraId="5664D7A0" w14:textId="66CE7DC8" w:rsidR="009D791A" w:rsidRPr="008F00EA" w:rsidRDefault="00435847" w:rsidP="00CE63E7">
      <w:pPr>
        <w:ind w:left="6372"/>
        <w:jc w:val="both"/>
        <w:rPr>
          <w:b/>
          <w:sz w:val="22"/>
        </w:rPr>
      </w:pPr>
      <w:proofErr w:type="spellStart"/>
      <w:r>
        <w:rPr>
          <w:b/>
          <w:sz w:val="22"/>
        </w:rPr>
        <w:t>Kácsándi</w:t>
      </w:r>
      <w:proofErr w:type="spellEnd"/>
      <w:r>
        <w:rPr>
          <w:b/>
          <w:sz w:val="22"/>
        </w:rPr>
        <w:t xml:space="preserve"> Elvir</w:t>
      </w:r>
      <w:r w:rsidR="00A32A1B">
        <w:rPr>
          <w:b/>
          <w:sz w:val="22"/>
        </w:rPr>
        <w:t xml:space="preserve">a </w:t>
      </w:r>
      <w:r w:rsidR="00D804A4" w:rsidRPr="008F00EA">
        <w:rPr>
          <w:b/>
          <w:vanish/>
          <w:sz w:val="22"/>
        </w:rPr>
        <w:t>a</w:t>
      </w:r>
      <w:r w:rsidR="00896B18">
        <w:rPr>
          <w:b/>
          <w:vanish/>
          <w:sz w:val="22"/>
        </w:rPr>
        <w:t xml:space="preserve"> </w:t>
      </w:r>
      <w:r w:rsidR="009D791A" w:rsidRPr="008F00EA">
        <w:rPr>
          <w:b/>
          <w:sz w:val="22"/>
        </w:rPr>
        <w:t xml:space="preserve">s.k. </w:t>
      </w:r>
    </w:p>
    <w:p w14:paraId="75B0F0AF" w14:textId="4238A918" w:rsidR="009D791A" w:rsidRPr="00CE63E7" w:rsidRDefault="009D791A" w:rsidP="00CE63E7">
      <w:pPr>
        <w:ind w:left="6372"/>
        <w:jc w:val="both"/>
        <w:rPr>
          <w:b/>
          <w:sz w:val="22"/>
        </w:rPr>
      </w:pPr>
      <w:r w:rsidRPr="008F00EA">
        <w:rPr>
          <w:b/>
          <w:sz w:val="22"/>
        </w:rPr>
        <w:t>MA</w:t>
      </w:r>
      <w:r w:rsidR="00F96002" w:rsidRPr="008F00EA">
        <w:rPr>
          <w:b/>
          <w:sz w:val="22"/>
        </w:rPr>
        <w:t>-</w:t>
      </w:r>
      <w:r w:rsidRPr="008F00EA">
        <w:rPr>
          <w:b/>
          <w:sz w:val="22"/>
        </w:rPr>
        <w:t xml:space="preserve">KOMP </w:t>
      </w:r>
      <w:r w:rsidR="00435847">
        <w:rPr>
          <w:b/>
          <w:sz w:val="22"/>
        </w:rPr>
        <w:t>al</w:t>
      </w:r>
      <w:r w:rsidRPr="008F00EA">
        <w:rPr>
          <w:b/>
          <w:sz w:val="22"/>
        </w:rPr>
        <w:t>elnök</w:t>
      </w:r>
    </w:p>
    <w:p w14:paraId="200E686E" w14:textId="77777777" w:rsidR="009D791A" w:rsidRPr="00CE63E7" w:rsidRDefault="009D791A" w:rsidP="00CE63E7">
      <w:pPr>
        <w:tabs>
          <w:tab w:val="left" w:pos="6497"/>
        </w:tabs>
        <w:jc w:val="both"/>
        <w:rPr>
          <w:sz w:val="22"/>
        </w:rPr>
      </w:pPr>
    </w:p>
    <w:p w14:paraId="63C90B5E" w14:textId="77777777" w:rsidR="009D791A" w:rsidRPr="00CE63E7" w:rsidRDefault="009D791A" w:rsidP="00CE63E7">
      <w:pPr>
        <w:jc w:val="both"/>
        <w:rPr>
          <w:color w:val="000000"/>
          <w:sz w:val="22"/>
        </w:rPr>
      </w:pPr>
    </w:p>
    <w:p w14:paraId="32C5F2F6" w14:textId="77777777" w:rsidR="001B2B7C" w:rsidRPr="00CE63E7" w:rsidRDefault="001B2B7C" w:rsidP="00CE63E7">
      <w:pPr>
        <w:tabs>
          <w:tab w:val="left" w:pos="5670"/>
          <w:tab w:val="left" w:leader="hyphen" w:pos="6797"/>
          <w:tab w:val="right" w:leader="underscore" w:pos="8804"/>
        </w:tabs>
        <w:jc w:val="both"/>
        <w:rPr>
          <w:sz w:val="22"/>
        </w:rPr>
      </w:pPr>
    </w:p>
    <w:sectPr w:rsidR="001B2B7C" w:rsidRPr="00CE63E7" w:rsidSect="00DE4F4F">
      <w:footerReference w:type="even" r:id="rId9"/>
      <w:footerReference w:type="default" r:id="rId10"/>
      <w:pgSz w:w="11906" w:h="16838"/>
      <w:pgMar w:top="709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1AAD" w14:textId="77777777" w:rsidR="003A285B" w:rsidRDefault="003A285B" w:rsidP="008779C0">
      <w:r>
        <w:separator/>
      </w:r>
    </w:p>
  </w:endnote>
  <w:endnote w:type="continuationSeparator" w:id="0">
    <w:p w14:paraId="5D2F1590" w14:textId="77777777" w:rsidR="003A285B" w:rsidRDefault="003A285B" w:rsidP="0087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66A0" w14:textId="77777777" w:rsidR="00D570FB" w:rsidRDefault="00D47E3B" w:rsidP="00883F3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D570FB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693F90B" w14:textId="77777777" w:rsidR="00D570FB" w:rsidRDefault="00D570F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2050445941"/>
      <w:docPartObj>
        <w:docPartGallery w:val="Page Numbers (Bottom of Page)"/>
        <w:docPartUnique/>
      </w:docPartObj>
    </w:sdtPr>
    <w:sdtContent>
      <w:p w14:paraId="6870184F" w14:textId="06EF683C" w:rsidR="00D570FB" w:rsidRPr="00CE63E7" w:rsidRDefault="00A67EE2" w:rsidP="00A67EE2">
        <w:pPr>
          <w:pStyle w:val="llb"/>
          <w:jc w:val="right"/>
          <w:rPr>
            <w:sz w:val="22"/>
          </w:rPr>
        </w:pPr>
        <w:r w:rsidRPr="00CE63E7">
          <w:rPr>
            <w:sz w:val="22"/>
          </w:rPr>
          <w:fldChar w:fldCharType="begin"/>
        </w:r>
        <w:r w:rsidRPr="00CE63E7">
          <w:rPr>
            <w:sz w:val="22"/>
          </w:rPr>
          <w:instrText>PAGE   \* MERGEFORMAT</w:instrText>
        </w:r>
        <w:r w:rsidRPr="00CE63E7">
          <w:rPr>
            <w:sz w:val="22"/>
          </w:rPr>
          <w:fldChar w:fldCharType="separate"/>
        </w:r>
        <w:r w:rsidRPr="00CE63E7">
          <w:rPr>
            <w:sz w:val="22"/>
          </w:rPr>
          <w:t>2</w:t>
        </w:r>
        <w:r w:rsidRPr="00CE63E7">
          <w:rPr>
            <w:sz w:val="22"/>
          </w:rPr>
          <w:fldChar w:fldCharType="end"/>
        </w:r>
        <w:r w:rsidRPr="00CE63E7">
          <w:rPr>
            <w:sz w:val="22"/>
          </w:rPr>
          <w:t>/</w:t>
        </w:r>
        <w:r w:rsidR="00DD00F9" w:rsidRPr="00CE63E7">
          <w:rPr>
            <w:sz w:val="22"/>
          </w:rPr>
          <w:t>3</w:t>
        </w:r>
        <w:r w:rsidRPr="00CE63E7">
          <w:rPr>
            <w:sz w:val="22"/>
          </w:rPr>
          <w:t xml:space="preserve"> Oldal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667D5" w14:textId="77777777" w:rsidR="003A285B" w:rsidRDefault="003A285B" w:rsidP="008779C0">
      <w:r>
        <w:separator/>
      </w:r>
    </w:p>
  </w:footnote>
  <w:footnote w:type="continuationSeparator" w:id="0">
    <w:p w14:paraId="4C184F12" w14:textId="77777777" w:rsidR="003A285B" w:rsidRDefault="003A285B" w:rsidP="00877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141F"/>
    <w:multiLevelType w:val="hybridMultilevel"/>
    <w:tmpl w:val="38E6289E"/>
    <w:lvl w:ilvl="0" w:tplc="8A4E5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C56"/>
    <w:multiLevelType w:val="hybridMultilevel"/>
    <w:tmpl w:val="A3BAA4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50988"/>
    <w:multiLevelType w:val="hybridMultilevel"/>
    <w:tmpl w:val="4738BCC2"/>
    <w:lvl w:ilvl="0" w:tplc="6B7609B8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80DFF"/>
    <w:multiLevelType w:val="hybridMultilevel"/>
    <w:tmpl w:val="E13AFF6A"/>
    <w:lvl w:ilvl="0" w:tplc="573032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F6D81"/>
    <w:multiLevelType w:val="hybridMultilevel"/>
    <w:tmpl w:val="9F9A7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07D13"/>
    <w:multiLevelType w:val="hybridMultilevel"/>
    <w:tmpl w:val="4756043E"/>
    <w:lvl w:ilvl="0" w:tplc="6566529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50A62"/>
    <w:multiLevelType w:val="hybridMultilevel"/>
    <w:tmpl w:val="268E6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51685"/>
    <w:multiLevelType w:val="hybridMultilevel"/>
    <w:tmpl w:val="49EA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333E"/>
    <w:multiLevelType w:val="hybridMultilevel"/>
    <w:tmpl w:val="F134E2C8"/>
    <w:lvl w:ilvl="0" w:tplc="B48E60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33FF8"/>
    <w:multiLevelType w:val="hybridMultilevel"/>
    <w:tmpl w:val="8506C2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62CFE"/>
    <w:multiLevelType w:val="multilevel"/>
    <w:tmpl w:val="9D101A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8B62C3D"/>
    <w:multiLevelType w:val="hybridMultilevel"/>
    <w:tmpl w:val="4738BCC2"/>
    <w:lvl w:ilvl="0" w:tplc="FFFFFFFF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C76F6"/>
    <w:multiLevelType w:val="hybridMultilevel"/>
    <w:tmpl w:val="1AD48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840482">
    <w:abstractNumId w:val="3"/>
  </w:num>
  <w:num w:numId="2" w16cid:durableId="580525304">
    <w:abstractNumId w:val="5"/>
  </w:num>
  <w:num w:numId="3" w16cid:durableId="1448937041">
    <w:abstractNumId w:val="4"/>
  </w:num>
  <w:num w:numId="4" w16cid:durableId="936254625">
    <w:abstractNumId w:val="6"/>
  </w:num>
  <w:num w:numId="5" w16cid:durableId="207227940">
    <w:abstractNumId w:val="7"/>
  </w:num>
  <w:num w:numId="6" w16cid:durableId="393546676">
    <w:abstractNumId w:val="12"/>
  </w:num>
  <w:num w:numId="7" w16cid:durableId="243029404">
    <w:abstractNumId w:val="0"/>
  </w:num>
  <w:num w:numId="8" w16cid:durableId="913665582">
    <w:abstractNumId w:val="1"/>
  </w:num>
  <w:num w:numId="9" w16cid:durableId="1359741598">
    <w:abstractNumId w:val="10"/>
  </w:num>
  <w:num w:numId="10" w16cid:durableId="1269921897">
    <w:abstractNumId w:val="2"/>
  </w:num>
  <w:num w:numId="11" w16cid:durableId="1780492911">
    <w:abstractNumId w:val="11"/>
  </w:num>
  <w:num w:numId="12" w16cid:durableId="1701586108">
    <w:abstractNumId w:val="9"/>
  </w:num>
  <w:num w:numId="13" w16cid:durableId="5212078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B7C"/>
    <w:rsid w:val="00001047"/>
    <w:rsid w:val="00010241"/>
    <w:rsid w:val="000232CD"/>
    <w:rsid w:val="0003023F"/>
    <w:rsid w:val="00032827"/>
    <w:rsid w:val="00034A77"/>
    <w:rsid w:val="00035099"/>
    <w:rsid w:val="00052E06"/>
    <w:rsid w:val="00055747"/>
    <w:rsid w:val="0008389B"/>
    <w:rsid w:val="00084CA6"/>
    <w:rsid w:val="000878D4"/>
    <w:rsid w:val="00090790"/>
    <w:rsid w:val="000B5A8E"/>
    <w:rsid w:val="000D3B6D"/>
    <w:rsid w:val="000F1692"/>
    <w:rsid w:val="000F2AAA"/>
    <w:rsid w:val="00103A27"/>
    <w:rsid w:val="00107F4F"/>
    <w:rsid w:val="001333DE"/>
    <w:rsid w:val="00161FBA"/>
    <w:rsid w:val="00164EA8"/>
    <w:rsid w:val="001825F8"/>
    <w:rsid w:val="001A6370"/>
    <w:rsid w:val="001B0064"/>
    <w:rsid w:val="001B2B7C"/>
    <w:rsid w:val="001C20D4"/>
    <w:rsid w:val="001C2B09"/>
    <w:rsid w:val="001C5563"/>
    <w:rsid w:val="001C5EC2"/>
    <w:rsid w:val="001F512F"/>
    <w:rsid w:val="00226D53"/>
    <w:rsid w:val="0027241E"/>
    <w:rsid w:val="0027462B"/>
    <w:rsid w:val="0027630D"/>
    <w:rsid w:val="00282E69"/>
    <w:rsid w:val="00290F93"/>
    <w:rsid w:val="002A40BC"/>
    <w:rsid w:val="002A66E0"/>
    <w:rsid w:val="002D666D"/>
    <w:rsid w:val="00305183"/>
    <w:rsid w:val="003158BE"/>
    <w:rsid w:val="0032552C"/>
    <w:rsid w:val="00333DBE"/>
    <w:rsid w:val="0033755D"/>
    <w:rsid w:val="00346D68"/>
    <w:rsid w:val="0035158F"/>
    <w:rsid w:val="00354CB5"/>
    <w:rsid w:val="0036090C"/>
    <w:rsid w:val="00375E10"/>
    <w:rsid w:val="00376148"/>
    <w:rsid w:val="0038779C"/>
    <w:rsid w:val="0039268D"/>
    <w:rsid w:val="003A285B"/>
    <w:rsid w:val="003C518F"/>
    <w:rsid w:val="003C6458"/>
    <w:rsid w:val="003D0C4C"/>
    <w:rsid w:val="003F2FA1"/>
    <w:rsid w:val="003F4FA6"/>
    <w:rsid w:val="00404D5B"/>
    <w:rsid w:val="00413344"/>
    <w:rsid w:val="00425845"/>
    <w:rsid w:val="00426797"/>
    <w:rsid w:val="00435847"/>
    <w:rsid w:val="0045629F"/>
    <w:rsid w:val="00461329"/>
    <w:rsid w:val="00482FDE"/>
    <w:rsid w:val="00492FE1"/>
    <w:rsid w:val="00493711"/>
    <w:rsid w:val="0049528F"/>
    <w:rsid w:val="004A05D5"/>
    <w:rsid w:val="004B02D4"/>
    <w:rsid w:val="004C32E7"/>
    <w:rsid w:val="004C50B0"/>
    <w:rsid w:val="004D2799"/>
    <w:rsid w:val="004D6A39"/>
    <w:rsid w:val="00502BCF"/>
    <w:rsid w:val="0050322F"/>
    <w:rsid w:val="00522125"/>
    <w:rsid w:val="00543C12"/>
    <w:rsid w:val="00545818"/>
    <w:rsid w:val="00545B2F"/>
    <w:rsid w:val="005650F0"/>
    <w:rsid w:val="00565EAA"/>
    <w:rsid w:val="005873CE"/>
    <w:rsid w:val="00597ECB"/>
    <w:rsid w:val="005A113D"/>
    <w:rsid w:val="005B3B95"/>
    <w:rsid w:val="005B4FDF"/>
    <w:rsid w:val="005B7B7D"/>
    <w:rsid w:val="005C1C7C"/>
    <w:rsid w:val="005C35F5"/>
    <w:rsid w:val="005C501C"/>
    <w:rsid w:val="005D03F0"/>
    <w:rsid w:val="005D2D1B"/>
    <w:rsid w:val="00607D0B"/>
    <w:rsid w:val="00635602"/>
    <w:rsid w:val="0065446F"/>
    <w:rsid w:val="0066437F"/>
    <w:rsid w:val="006652F0"/>
    <w:rsid w:val="00665DAA"/>
    <w:rsid w:val="00666E5B"/>
    <w:rsid w:val="00670336"/>
    <w:rsid w:val="006A20FE"/>
    <w:rsid w:val="006B6EAD"/>
    <w:rsid w:val="006C352C"/>
    <w:rsid w:val="006E21D2"/>
    <w:rsid w:val="006F0BB5"/>
    <w:rsid w:val="006F34C8"/>
    <w:rsid w:val="006F7068"/>
    <w:rsid w:val="00700F48"/>
    <w:rsid w:val="00714A96"/>
    <w:rsid w:val="00740DD4"/>
    <w:rsid w:val="0075191A"/>
    <w:rsid w:val="00783D2A"/>
    <w:rsid w:val="00787DBF"/>
    <w:rsid w:val="007929D4"/>
    <w:rsid w:val="007C0BEB"/>
    <w:rsid w:val="007C2444"/>
    <w:rsid w:val="007C785C"/>
    <w:rsid w:val="007D0A83"/>
    <w:rsid w:val="00800B5B"/>
    <w:rsid w:val="008023B2"/>
    <w:rsid w:val="0080288B"/>
    <w:rsid w:val="00814AD7"/>
    <w:rsid w:val="00832C59"/>
    <w:rsid w:val="00851E4F"/>
    <w:rsid w:val="00852010"/>
    <w:rsid w:val="008562B5"/>
    <w:rsid w:val="008641EB"/>
    <w:rsid w:val="00870168"/>
    <w:rsid w:val="008779C0"/>
    <w:rsid w:val="00883F36"/>
    <w:rsid w:val="00893F91"/>
    <w:rsid w:val="0089429E"/>
    <w:rsid w:val="00896B18"/>
    <w:rsid w:val="008A612A"/>
    <w:rsid w:val="008B5BC3"/>
    <w:rsid w:val="008C6FCF"/>
    <w:rsid w:val="008D51BE"/>
    <w:rsid w:val="008D68A7"/>
    <w:rsid w:val="008E4D04"/>
    <w:rsid w:val="008E7C78"/>
    <w:rsid w:val="008F00EA"/>
    <w:rsid w:val="008F0205"/>
    <w:rsid w:val="009347D6"/>
    <w:rsid w:val="00952375"/>
    <w:rsid w:val="009545C9"/>
    <w:rsid w:val="009A1919"/>
    <w:rsid w:val="009C24D7"/>
    <w:rsid w:val="009C2EDC"/>
    <w:rsid w:val="009D791A"/>
    <w:rsid w:val="00A0419A"/>
    <w:rsid w:val="00A10D56"/>
    <w:rsid w:val="00A11F84"/>
    <w:rsid w:val="00A32A1B"/>
    <w:rsid w:val="00A35D27"/>
    <w:rsid w:val="00A50632"/>
    <w:rsid w:val="00A51A70"/>
    <w:rsid w:val="00A64B57"/>
    <w:rsid w:val="00A67EE2"/>
    <w:rsid w:val="00AA2D43"/>
    <w:rsid w:val="00AB10A0"/>
    <w:rsid w:val="00AC6EBD"/>
    <w:rsid w:val="00AD32DE"/>
    <w:rsid w:val="00AE5ADD"/>
    <w:rsid w:val="00AF1DC3"/>
    <w:rsid w:val="00B00B0B"/>
    <w:rsid w:val="00B02598"/>
    <w:rsid w:val="00B0555D"/>
    <w:rsid w:val="00B11245"/>
    <w:rsid w:val="00B137BF"/>
    <w:rsid w:val="00B3105D"/>
    <w:rsid w:val="00B339B2"/>
    <w:rsid w:val="00B37859"/>
    <w:rsid w:val="00B84889"/>
    <w:rsid w:val="00B87159"/>
    <w:rsid w:val="00B92482"/>
    <w:rsid w:val="00B97FF2"/>
    <w:rsid w:val="00BA55A6"/>
    <w:rsid w:val="00BB0203"/>
    <w:rsid w:val="00BC7E63"/>
    <w:rsid w:val="00BF25DE"/>
    <w:rsid w:val="00C06F58"/>
    <w:rsid w:val="00C2549B"/>
    <w:rsid w:val="00C33140"/>
    <w:rsid w:val="00C415B9"/>
    <w:rsid w:val="00C620E1"/>
    <w:rsid w:val="00C63D5E"/>
    <w:rsid w:val="00C64580"/>
    <w:rsid w:val="00C70B2E"/>
    <w:rsid w:val="00C70DCE"/>
    <w:rsid w:val="00C76EAB"/>
    <w:rsid w:val="00C81D9E"/>
    <w:rsid w:val="00CA4C63"/>
    <w:rsid w:val="00CB2819"/>
    <w:rsid w:val="00CD059D"/>
    <w:rsid w:val="00CE05AE"/>
    <w:rsid w:val="00CE63E7"/>
    <w:rsid w:val="00CF005F"/>
    <w:rsid w:val="00D13CA0"/>
    <w:rsid w:val="00D35FB3"/>
    <w:rsid w:val="00D47236"/>
    <w:rsid w:val="00D47E3B"/>
    <w:rsid w:val="00D570FB"/>
    <w:rsid w:val="00D804A4"/>
    <w:rsid w:val="00D84D63"/>
    <w:rsid w:val="00D85EB7"/>
    <w:rsid w:val="00D937A3"/>
    <w:rsid w:val="00DA14FC"/>
    <w:rsid w:val="00DA21FD"/>
    <w:rsid w:val="00DB0F66"/>
    <w:rsid w:val="00DC4F55"/>
    <w:rsid w:val="00DD00F9"/>
    <w:rsid w:val="00DE097F"/>
    <w:rsid w:val="00DE0DA6"/>
    <w:rsid w:val="00DE4F4F"/>
    <w:rsid w:val="00DE58D8"/>
    <w:rsid w:val="00DF2743"/>
    <w:rsid w:val="00E01362"/>
    <w:rsid w:val="00E1487D"/>
    <w:rsid w:val="00E23409"/>
    <w:rsid w:val="00E36C44"/>
    <w:rsid w:val="00E473F2"/>
    <w:rsid w:val="00E56E72"/>
    <w:rsid w:val="00E647EA"/>
    <w:rsid w:val="00E903D7"/>
    <w:rsid w:val="00E95E5C"/>
    <w:rsid w:val="00EA59D5"/>
    <w:rsid w:val="00EB036A"/>
    <w:rsid w:val="00EF29AC"/>
    <w:rsid w:val="00F14737"/>
    <w:rsid w:val="00F31B7C"/>
    <w:rsid w:val="00F53D32"/>
    <w:rsid w:val="00F61178"/>
    <w:rsid w:val="00F85822"/>
    <w:rsid w:val="00F8723A"/>
    <w:rsid w:val="00F94866"/>
    <w:rsid w:val="00F96002"/>
    <w:rsid w:val="00FA7072"/>
    <w:rsid w:val="00FB0C22"/>
    <w:rsid w:val="00FB6263"/>
    <w:rsid w:val="00FC39E9"/>
    <w:rsid w:val="00FC7B90"/>
    <w:rsid w:val="00FE1AB8"/>
    <w:rsid w:val="00FE6424"/>
    <w:rsid w:val="00FF1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0B6B67"/>
  <w15:docId w15:val="{C5C2BC64-0398-4E35-A194-5D47A7D8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1B7C"/>
    <w:pPr>
      <w:suppressAutoHyphens/>
      <w:spacing w:line="240" w:lineRule="auto"/>
    </w:pPr>
    <w:rPr>
      <w:rFonts w:eastAsia="Calibri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75191A"/>
    <w:pPr>
      <w:framePr w:w="7920" w:h="1980" w:hRule="exact" w:hSpace="141" w:wrap="auto" w:hAnchor="page" w:xAlign="center" w:yAlign="bottom"/>
      <w:suppressAutoHyphens w:val="0"/>
      <w:ind w:left="2880"/>
    </w:pPr>
    <w:rPr>
      <w:rFonts w:ascii="Monotype Corsiva" w:eastAsiaTheme="majorEastAsia" w:hAnsi="Monotype Corsiva" w:cstheme="majorBidi"/>
      <w:i/>
      <w:szCs w:val="24"/>
      <w:lang w:eastAsia="en-US"/>
    </w:rPr>
  </w:style>
  <w:style w:type="paragraph" w:styleId="Feladcmebortkon">
    <w:name w:val="envelope return"/>
    <w:basedOn w:val="Norml"/>
    <w:uiPriority w:val="99"/>
    <w:semiHidden/>
    <w:unhideWhenUsed/>
    <w:rsid w:val="0075191A"/>
    <w:pPr>
      <w:suppressAutoHyphens w:val="0"/>
    </w:pPr>
    <w:rPr>
      <w:rFonts w:ascii="Monotype Corsiva" w:eastAsiaTheme="majorEastAsia" w:hAnsi="Monotype Corsiva" w:cstheme="majorBidi"/>
      <w:i/>
      <w:szCs w:val="20"/>
      <w:lang w:eastAsia="en-US"/>
    </w:rPr>
  </w:style>
  <w:style w:type="character" w:styleId="Hiperhivatkozs">
    <w:name w:val="Hyperlink"/>
    <w:basedOn w:val="Bekezdsalapbettpusa"/>
    <w:rsid w:val="00F31B7C"/>
    <w:rPr>
      <w:color w:val="0000FF"/>
      <w:u w:val="single"/>
    </w:rPr>
  </w:style>
  <w:style w:type="paragraph" w:styleId="Cm">
    <w:name w:val="Title"/>
    <w:basedOn w:val="Norml"/>
    <w:next w:val="Norml"/>
    <w:link w:val="CmChar"/>
    <w:qFormat/>
    <w:rsid w:val="00F31B7C"/>
    <w:pPr>
      <w:jc w:val="center"/>
    </w:pPr>
    <w:rPr>
      <w:rFonts w:eastAsia="Times New Roman"/>
      <w:b/>
      <w:bCs/>
      <w:szCs w:val="24"/>
    </w:rPr>
  </w:style>
  <w:style w:type="character" w:customStyle="1" w:styleId="CmChar">
    <w:name w:val="Cím Char"/>
    <w:basedOn w:val="Bekezdsalapbettpusa"/>
    <w:link w:val="Cm"/>
    <w:rsid w:val="00F31B7C"/>
    <w:rPr>
      <w:rFonts w:eastAsia="Times New Roman"/>
      <w:b/>
      <w:bCs/>
      <w:lang w:eastAsia="ar-SA"/>
    </w:rPr>
  </w:style>
  <w:style w:type="paragraph" w:styleId="Alcm">
    <w:name w:val="Subtitle"/>
    <w:basedOn w:val="Norml"/>
    <w:next w:val="Norml"/>
    <w:link w:val="AlcmChar"/>
    <w:uiPriority w:val="11"/>
    <w:qFormat/>
    <w:rsid w:val="00F31B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31B7C"/>
    <w:rPr>
      <w:rFonts w:asciiTheme="majorHAnsi" w:eastAsiaTheme="majorEastAsia" w:hAnsiTheme="majorHAnsi" w:cstheme="majorBidi"/>
      <w:i/>
      <w:iCs/>
      <w:color w:val="4F81BD" w:themeColor="accent1"/>
      <w:spacing w:val="15"/>
      <w:lang w:eastAsia="ar-SA"/>
    </w:rPr>
  </w:style>
  <w:style w:type="paragraph" w:styleId="Listaszerbekezds">
    <w:name w:val="List Paragraph"/>
    <w:basedOn w:val="Norml"/>
    <w:uiPriority w:val="34"/>
    <w:qFormat/>
    <w:rsid w:val="00C70DC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63D5E"/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3D5E"/>
    <w:rPr>
      <w:rFonts w:ascii="Lucida Grande" w:eastAsia="Calibri" w:hAnsi="Lucida Grande" w:cs="Lucida Grande"/>
      <w:sz w:val="18"/>
      <w:szCs w:val="18"/>
      <w:lang w:eastAsia="ar-SA"/>
    </w:rPr>
  </w:style>
  <w:style w:type="paragraph" w:styleId="llb">
    <w:name w:val="footer"/>
    <w:basedOn w:val="Norml"/>
    <w:link w:val="llbChar"/>
    <w:uiPriority w:val="99"/>
    <w:unhideWhenUsed/>
    <w:rsid w:val="008779C0"/>
    <w:pPr>
      <w:tabs>
        <w:tab w:val="center" w:pos="4153"/>
        <w:tab w:val="right" w:pos="8306"/>
      </w:tabs>
    </w:pPr>
  </w:style>
  <w:style w:type="character" w:customStyle="1" w:styleId="llbChar">
    <w:name w:val="Élőláb Char"/>
    <w:basedOn w:val="Bekezdsalapbettpusa"/>
    <w:link w:val="llb"/>
    <w:uiPriority w:val="99"/>
    <w:rsid w:val="008779C0"/>
    <w:rPr>
      <w:rFonts w:eastAsia="Calibri"/>
      <w:szCs w:val="22"/>
      <w:lang w:eastAsia="ar-SA"/>
    </w:rPr>
  </w:style>
  <w:style w:type="character" w:styleId="Oldalszm">
    <w:name w:val="page number"/>
    <w:basedOn w:val="Bekezdsalapbettpusa"/>
    <w:uiPriority w:val="99"/>
    <w:semiHidden/>
    <w:unhideWhenUsed/>
    <w:rsid w:val="008779C0"/>
  </w:style>
  <w:style w:type="paragraph" w:customStyle="1" w:styleId="alrs">
    <w:name w:val="aláírás"/>
    <w:basedOn w:val="Norml"/>
    <w:link w:val="alrsChar"/>
    <w:qFormat/>
    <w:rsid w:val="00851E4F"/>
    <w:pPr>
      <w:suppressAutoHyphens w:val="0"/>
      <w:jc w:val="both"/>
    </w:pPr>
    <w:rPr>
      <w:rFonts w:eastAsia="Times New Roman"/>
      <w:b/>
      <w:i/>
      <w:lang w:eastAsia="en-US"/>
    </w:rPr>
  </w:style>
  <w:style w:type="character" w:customStyle="1" w:styleId="alrsChar">
    <w:name w:val="aláírás Char"/>
    <w:basedOn w:val="Bekezdsalapbettpusa"/>
    <w:link w:val="alrs"/>
    <w:rsid w:val="00851E4F"/>
    <w:rPr>
      <w:rFonts w:eastAsia="Times New Roman"/>
      <w:b/>
      <w:i/>
      <w:szCs w:val="22"/>
    </w:rPr>
  </w:style>
  <w:style w:type="paragraph" w:styleId="lfej">
    <w:name w:val="header"/>
    <w:basedOn w:val="Norml"/>
    <w:link w:val="lfejChar"/>
    <w:uiPriority w:val="99"/>
    <w:unhideWhenUsed/>
    <w:rsid w:val="00FF15C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F15C6"/>
    <w:rPr>
      <w:rFonts w:eastAsia="Calibri"/>
      <w:szCs w:val="22"/>
      <w:lang w:eastAsia="ar-SA"/>
    </w:rPr>
  </w:style>
  <w:style w:type="character" w:customStyle="1" w:styleId="HeaderChar">
    <w:name w:val="Header Char"/>
    <w:basedOn w:val="Bekezdsalapbettpusa"/>
    <w:link w:val="lfej1"/>
    <w:rsid w:val="00E23409"/>
    <w:rPr>
      <w:rFonts w:asciiTheme="minorHAnsi" w:hAnsiTheme="minorHAnsi" w:cstheme="minorBidi"/>
      <w:color w:val="00000A"/>
      <w:sz w:val="22"/>
      <w:szCs w:val="22"/>
    </w:rPr>
  </w:style>
  <w:style w:type="paragraph" w:customStyle="1" w:styleId="lfej1">
    <w:name w:val="Élőfej1"/>
    <w:basedOn w:val="Norml"/>
    <w:link w:val="HeaderChar"/>
    <w:unhideWhenUsed/>
    <w:rsid w:val="00E234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00000A"/>
      <w:sz w:val="22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3711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semiHidden/>
    <w:rsid w:val="005B4FDF"/>
    <w:pPr>
      <w:suppressAutoHyphens w:val="0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B4FDF"/>
    <w:rPr>
      <w:rFonts w:eastAsia="Times New Roman"/>
      <w:sz w:val="20"/>
      <w:szCs w:val="20"/>
      <w:lang w:eastAsia="hu-HU"/>
    </w:rPr>
  </w:style>
  <w:style w:type="character" w:styleId="Lbjegyzet-hivatkozs">
    <w:name w:val="footnote reference"/>
    <w:semiHidden/>
    <w:rsid w:val="005B4FDF"/>
    <w:rPr>
      <w:vertAlign w:val="superscript"/>
    </w:rPr>
  </w:style>
  <w:style w:type="paragraph" w:customStyle="1" w:styleId="Standard">
    <w:name w:val="Standard"/>
    <w:rsid w:val="00CE63E7"/>
    <w:pPr>
      <w:widowControl w:val="0"/>
      <w:suppressAutoHyphens/>
      <w:autoSpaceDN w:val="0"/>
      <w:spacing w:line="240" w:lineRule="auto"/>
      <w:textAlignment w:val="baseline"/>
    </w:pPr>
    <w:rPr>
      <w:rFonts w:eastAsia="Arial Unicode MS" w:cs="Tahoma"/>
      <w:kern w:val="3"/>
      <w:lang w:eastAsia="hu-HU"/>
    </w:rPr>
  </w:style>
  <w:style w:type="paragraph" w:styleId="Szvegtrzs2">
    <w:name w:val="Body Text 2"/>
    <w:basedOn w:val="Norml"/>
    <w:link w:val="Szvegtrzs2Char"/>
    <w:rsid w:val="00CE63E7"/>
    <w:pPr>
      <w:widowControl w:val="0"/>
      <w:autoSpaceDE w:val="0"/>
      <w:autoSpaceDN w:val="0"/>
      <w:spacing w:after="120" w:line="480" w:lineRule="auto"/>
    </w:pPr>
    <w:rPr>
      <w:rFonts w:eastAsia="Times New Roman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CE63E7"/>
    <w:rPr>
      <w:rFonts w:eastAsia="Times New Roman"/>
      <w:lang w:eastAsia="hu-HU"/>
    </w:rPr>
  </w:style>
  <w:style w:type="paragraph" w:customStyle="1" w:styleId="Default">
    <w:name w:val="Default"/>
    <w:rsid w:val="000232CD"/>
    <w:pPr>
      <w:autoSpaceDE w:val="0"/>
      <w:autoSpaceDN w:val="0"/>
      <w:adjustRightInd w:val="0"/>
      <w:spacing w:line="240" w:lineRule="auto"/>
    </w:pPr>
    <w:rPr>
      <w:color w:val="000000"/>
    </w:rPr>
  </w:style>
  <w:style w:type="paragraph" w:styleId="Vltozat">
    <w:name w:val="Revision"/>
    <w:hidden/>
    <w:uiPriority w:val="99"/>
    <w:semiHidden/>
    <w:rsid w:val="00666E5B"/>
    <w:pPr>
      <w:spacing w:line="240" w:lineRule="auto"/>
    </w:pPr>
    <w:rPr>
      <w:rFonts w:eastAsia="Calibri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5FF1B-C142-4BFF-8226-625ACE92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Humán Szolg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Beáta Dudás</cp:lastModifiedBy>
  <cp:revision>3</cp:revision>
  <cp:lastPrinted>2025-05-05T19:02:00Z</cp:lastPrinted>
  <dcterms:created xsi:type="dcterms:W3CDTF">2026-08-31T11:42:00Z</dcterms:created>
  <dcterms:modified xsi:type="dcterms:W3CDTF">2026-08-31T18:21:00Z</dcterms:modified>
</cp:coreProperties>
</file>